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759" w:rsidRDefault="00D5635C" w:rsidP="006300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№ 1</w:t>
      </w:r>
    </w:p>
    <w:p w:rsidR="00D5635C" w:rsidRPr="006F3759" w:rsidRDefault="00D5635C" w:rsidP="006300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>На прием 3 июля обратилась пациентка 22 лет с жалобами на отсутствие менструации,  тошноту по утрам, отвращение к запахам. Последняя менструация была с 8 мая по 10 мая. Замужем, от беременности не предохранялась. При гинекологическом исследовании выявлено, что слизистая оболочка влагалища и шейка матки синюшная, матка увеличена до размеров гусиного яйца.</w:t>
      </w:r>
      <w:r w:rsidR="00654AD3">
        <w:rPr>
          <w:rFonts w:ascii="Times New Roman" w:hAnsi="Times New Roman" w:cs="Times New Roman"/>
        </w:rPr>
        <w:t xml:space="preserve">           Задание.</w:t>
      </w:r>
    </w:p>
    <w:p w:rsidR="00654AD3" w:rsidRDefault="00654AD3" w:rsidP="001424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1.Оцените состояние здоровья пациентки.</w:t>
      </w:r>
    </w:p>
    <w:p w:rsidR="00654AD3" w:rsidRDefault="00654AD3" w:rsidP="001424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2.Перечислите признаки беременности.</w:t>
      </w:r>
    </w:p>
    <w:p w:rsidR="006F3759" w:rsidRDefault="00654AD3" w:rsidP="001424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3.Разъясните значение диспансеризации при беременности.</w:t>
      </w:r>
    </w:p>
    <w:p w:rsidR="0021203E" w:rsidRPr="006F3759" w:rsidRDefault="0021203E" w:rsidP="001424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№ 2</w:t>
      </w:r>
    </w:p>
    <w:p w:rsidR="006F3759" w:rsidRDefault="0021203E" w:rsidP="001424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женскую консультацию обратилась пациентка</w:t>
      </w:r>
      <w:r w:rsidR="00F82FAB">
        <w:rPr>
          <w:rFonts w:ascii="Times New Roman" w:hAnsi="Times New Roman" w:cs="Times New Roman"/>
        </w:rPr>
        <w:t xml:space="preserve"> 25 лет</w:t>
      </w:r>
      <w:r>
        <w:rPr>
          <w:rFonts w:ascii="Times New Roman" w:hAnsi="Times New Roman" w:cs="Times New Roman"/>
        </w:rPr>
        <w:t xml:space="preserve"> с жалобами на тошноту, рвоту по утрам, слабость, сонливость. Последняя менструация была 2 месяца назад. Беременность первая, желанная.</w:t>
      </w:r>
    </w:p>
    <w:p w:rsidR="0021203E" w:rsidRDefault="0021203E" w:rsidP="001424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Задание.</w:t>
      </w:r>
    </w:p>
    <w:p w:rsidR="0021203E" w:rsidRDefault="0021203E" w:rsidP="001424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1.Выявите имеющиеся признаки беременности.</w:t>
      </w:r>
    </w:p>
    <w:p w:rsidR="0021203E" w:rsidRDefault="0021203E" w:rsidP="001424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2.Состав</w:t>
      </w:r>
      <w:r w:rsidR="00F82FAB">
        <w:rPr>
          <w:rFonts w:ascii="Times New Roman" w:hAnsi="Times New Roman" w:cs="Times New Roman"/>
        </w:rPr>
        <w:t>ь</w:t>
      </w:r>
      <w:r>
        <w:rPr>
          <w:rFonts w:ascii="Times New Roman" w:hAnsi="Times New Roman" w:cs="Times New Roman"/>
        </w:rPr>
        <w:t>те план беседы по гигиене во время беременности.</w:t>
      </w:r>
    </w:p>
    <w:p w:rsidR="0021203E" w:rsidRDefault="0021203E" w:rsidP="001424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3.Перечислите возможные факторы, </w:t>
      </w:r>
      <w:r w:rsidR="00F82FAB">
        <w:rPr>
          <w:rFonts w:ascii="Times New Roman" w:hAnsi="Times New Roman" w:cs="Times New Roman"/>
        </w:rPr>
        <w:t>способные оказать влияние на здоровье будущего ребенка.</w:t>
      </w:r>
    </w:p>
    <w:p w:rsidR="00F82FAB" w:rsidRDefault="00F82FAB" w:rsidP="001424A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№ 3</w:t>
      </w:r>
    </w:p>
    <w:p w:rsidR="00F82FAB" w:rsidRDefault="00F82FAB" w:rsidP="001424A2">
      <w:pPr>
        <w:spacing w:after="0"/>
        <w:jc w:val="both"/>
        <w:rPr>
          <w:rFonts w:ascii="Times New Roman" w:hAnsi="Times New Roman" w:cs="Times New Roman"/>
        </w:rPr>
      </w:pPr>
      <w:r w:rsidRPr="00F82FAB">
        <w:rPr>
          <w:rFonts w:ascii="Times New Roman" w:hAnsi="Times New Roman" w:cs="Times New Roman"/>
        </w:rPr>
        <w:t>Молодая</w:t>
      </w:r>
      <w:r>
        <w:rPr>
          <w:rFonts w:ascii="Times New Roman" w:hAnsi="Times New Roman" w:cs="Times New Roman"/>
        </w:rPr>
        <w:t xml:space="preserve"> женщина обратилась в женскую консультацию с задержкой менструации на 4 недели. Не замужем, но планирует оформить свои отношения. От </w:t>
      </w:r>
      <w:r w:rsidR="002A698D">
        <w:rPr>
          <w:rFonts w:ascii="Times New Roman" w:hAnsi="Times New Roman" w:cs="Times New Roman"/>
        </w:rPr>
        <w:t>беременности не предохранялась.</w:t>
      </w:r>
      <w:r>
        <w:rPr>
          <w:rFonts w:ascii="Times New Roman" w:hAnsi="Times New Roman" w:cs="Times New Roman"/>
        </w:rPr>
        <w:t xml:space="preserve"> Курит. Желает узнать о </w:t>
      </w:r>
      <w:r w:rsidR="002A698D">
        <w:rPr>
          <w:rFonts w:ascii="Times New Roman" w:hAnsi="Times New Roman" w:cs="Times New Roman"/>
        </w:rPr>
        <w:t>возможной беременности.</w:t>
      </w:r>
    </w:p>
    <w:p w:rsidR="002A698D" w:rsidRDefault="002A698D" w:rsidP="001424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Задание.</w:t>
      </w:r>
    </w:p>
    <w:p w:rsidR="002A698D" w:rsidRDefault="002A698D" w:rsidP="001424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1.Перечислите методы диагностики беременности на ранних сроках.</w:t>
      </w:r>
    </w:p>
    <w:p w:rsidR="002A698D" w:rsidRDefault="002A698D" w:rsidP="001424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2.Выявите факторы, влияющие на течение беременности.</w:t>
      </w:r>
    </w:p>
    <w:p w:rsidR="002A698D" w:rsidRDefault="002A698D" w:rsidP="001424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F451BB">
        <w:rPr>
          <w:rFonts w:ascii="Times New Roman" w:hAnsi="Times New Roman" w:cs="Times New Roman"/>
        </w:rPr>
        <w:t>Проконсультируйте о возможных последствиях этих факторов для плода</w:t>
      </w:r>
      <w:r w:rsidR="003B1289">
        <w:rPr>
          <w:rFonts w:ascii="Times New Roman" w:hAnsi="Times New Roman" w:cs="Times New Roman"/>
        </w:rPr>
        <w:t>.</w:t>
      </w:r>
    </w:p>
    <w:p w:rsidR="003B1289" w:rsidRDefault="003B1289" w:rsidP="001424A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№ 4</w:t>
      </w:r>
    </w:p>
    <w:p w:rsidR="005F3CC0" w:rsidRDefault="005F3CC0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Девушка 20 лет обратилась к знакомой медицинской сестре с просьбой рассказать о возможности предупредить нежелательную беременность. Не замужем. Вчера был незащищенный половой контакт, боится забеременеть.</w:t>
      </w:r>
    </w:p>
    <w:p w:rsidR="005F3CC0" w:rsidRDefault="005F3CC0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Задание.</w:t>
      </w:r>
    </w:p>
    <w:p w:rsidR="005F3CC0" w:rsidRDefault="005F3CC0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1.Перечислите существующие методы контрацепции.</w:t>
      </w:r>
    </w:p>
    <w:p w:rsidR="005F3CC0" w:rsidRDefault="005F3CC0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2.Проконсультируйте о возможности экстренной контрацепции.</w:t>
      </w:r>
    </w:p>
    <w:p w:rsidR="005F3CC0" w:rsidRDefault="005F3CC0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487D1D">
        <w:rPr>
          <w:rFonts w:ascii="Times New Roman" w:hAnsi="Times New Roman" w:cs="Times New Roman"/>
        </w:rPr>
        <w:t>Предупредите о последствиях аборта.</w:t>
      </w:r>
    </w:p>
    <w:p w:rsidR="00487D1D" w:rsidRDefault="00487D1D" w:rsidP="00B77F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№ 5</w:t>
      </w:r>
    </w:p>
    <w:p w:rsidR="00487D1D" w:rsidRDefault="00487D1D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Пациентка 35 лет обратилась с жалобами на задержку менструации на 5 недель, тошноту. Беременность не планировала. Менструации с 12 лет, </w:t>
      </w:r>
      <w:r w:rsidR="0092268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регулярные    через 28-30 дней, по 3-4 дня, умеренные,  безболезненные.</w:t>
      </w:r>
      <w:r w:rsidR="0092268E">
        <w:rPr>
          <w:rFonts w:ascii="Times New Roman" w:hAnsi="Times New Roman" w:cs="Times New Roman"/>
        </w:rPr>
        <w:t xml:space="preserve"> В анамнезе двое родов, два искусственных аборта. При </w:t>
      </w:r>
      <w:proofErr w:type="spellStart"/>
      <w:r w:rsidR="0092268E">
        <w:rPr>
          <w:rFonts w:ascii="Times New Roman" w:hAnsi="Times New Roman" w:cs="Times New Roman"/>
        </w:rPr>
        <w:t>бимануальном</w:t>
      </w:r>
      <w:proofErr w:type="spellEnd"/>
      <w:r w:rsidR="0092268E">
        <w:rPr>
          <w:rFonts w:ascii="Times New Roman" w:hAnsi="Times New Roman" w:cs="Times New Roman"/>
        </w:rPr>
        <w:t xml:space="preserve"> исследовании матка увеличена до 7 недель беременности, мягковатой консистенции.</w:t>
      </w:r>
    </w:p>
    <w:p w:rsidR="0092268E" w:rsidRDefault="0092268E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Задание.</w:t>
      </w:r>
    </w:p>
    <w:p w:rsidR="0092268E" w:rsidRDefault="0092268E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1.Оцените менструальный цикл</w:t>
      </w:r>
      <w:r w:rsidR="00F91C9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раз</w:t>
      </w:r>
      <w:r w:rsidR="00F91C96">
        <w:rPr>
          <w:rFonts w:ascii="Times New Roman" w:hAnsi="Times New Roman" w:cs="Times New Roman"/>
        </w:rPr>
        <w:t>ъясн</w:t>
      </w:r>
      <w:r>
        <w:rPr>
          <w:rFonts w:ascii="Times New Roman" w:hAnsi="Times New Roman" w:cs="Times New Roman"/>
        </w:rPr>
        <w:t xml:space="preserve">ите </w:t>
      </w:r>
      <w:r w:rsidR="00F91C96">
        <w:rPr>
          <w:rFonts w:ascii="Times New Roman" w:hAnsi="Times New Roman" w:cs="Times New Roman"/>
        </w:rPr>
        <w:t xml:space="preserve">его </w:t>
      </w:r>
      <w:r>
        <w:rPr>
          <w:rFonts w:ascii="Times New Roman" w:hAnsi="Times New Roman" w:cs="Times New Roman"/>
        </w:rPr>
        <w:t xml:space="preserve"> подсчет</w:t>
      </w:r>
      <w:r w:rsidR="00F91C96">
        <w:rPr>
          <w:rFonts w:ascii="Times New Roman" w:hAnsi="Times New Roman" w:cs="Times New Roman"/>
        </w:rPr>
        <w:t>.</w:t>
      </w:r>
    </w:p>
    <w:p w:rsidR="00F91C96" w:rsidRDefault="00F91C96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2.Укажите на возможные последствия аборта.</w:t>
      </w:r>
    </w:p>
    <w:p w:rsidR="00F91C96" w:rsidRDefault="00F91C96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3.Предложите метод контрацепции на будущее.</w:t>
      </w:r>
    </w:p>
    <w:p w:rsidR="00F91C96" w:rsidRDefault="00F91C96" w:rsidP="00B77F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№ 6</w:t>
      </w:r>
    </w:p>
    <w:p w:rsidR="00F91C96" w:rsidRDefault="00F91C96" w:rsidP="0059515E">
      <w:pPr>
        <w:jc w:val="both"/>
        <w:rPr>
          <w:rFonts w:ascii="Times New Roman" w:hAnsi="Times New Roman" w:cs="Times New Roman"/>
        </w:rPr>
      </w:pPr>
      <w:r w:rsidRPr="00F91C96">
        <w:rPr>
          <w:rFonts w:ascii="Times New Roman" w:hAnsi="Times New Roman" w:cs="Times New Roman"/>
        </w:rPr>
        <w:t xml:space="preserve">Молодая </w:t>
      </w:r>
      <w:r>
        <w:rPr>
          <w:rFonts w:ascii="Times New Roman" w:hAnsi="Times New Roman" w:cs="Times New Roman"/>
        </w:rPr>
        <w:t>женщина 25 лет обратилась в женскую консультацию 17 октября. Замужем. Планирует беременность</w:t>
      </w:r>
      <w:r w:rsidR="0059515E">
        <w:rPr>
          <w:rFonts w:ascii="Times New Roman" w:hAnsi="Times New Roman" w:cs="Times New Roman"/>
        </w:rPr>
        <w:t>, желает узнать про дни, наиболее благоприятные для наступления беременности. Менструации регулярные через 27-28 дней, безболезненные, умеренные. Последняя менструация 10-14 октября.</w:t>
      </w:r>
    </w:p>
    <w:p w:rsidR="0059515E" w:rsidRDefault="0059515E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Задание.</w:t>
      </w:r>
    </w:p>
    <w:p w:rsidR="0059515E" w:rsidRDefault="0059515E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1.Обучите определению дней, благоприятных для зачатия.</w:t>
      </w:r>
    </w:p>
    <w:p w:rsidR="0059515E" w:rsidRDefault="0059515E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2.Проконсультируйте по вопросам планирования беременности.</w:t>
      </w:r>
    </w:p>
    <w:p w:rsidR="0059515E" w:rsidRDefault="0059515E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3.Сформулируйте понятие </w:t>
      </w:r>
      <w:r w:rsidR="00C36247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репродуктивное здоровье</w:t>
      </w:r>
      <w:r w:rsidR="00C36247">
        <w:rPr>
          <w:rFonts w:ascii="Times New Roman" w:hAnsi="Times New Roman" w:cs="Times New Roman"/>
        </w:rPr>
        <w:t>».</w:t>
      </w:r>
    </w:p>
    <w:p w:rsidR="00C36247" w:rsidRDefault="00C36247" w:rsidP="00B77F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№ 7</w:t>
      </w:r>
    </w:p>
    <w:p w:rsidR="00C36247" w:rsidRDefault="00C36247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женскую консультацию 4 декабря обратилась беременная с жалобами на периодические запоры. Срок беременности 32 недели, состоит на диспансерном учете. С 20 ноября в дородовом декретном отпуске. Состояние удовлетворительное. ВДМ на середине между пупком и мечевидным отростком. Положение плода продольное, </w:t>
      </w:r>
      <w:proofErr w:type="spellStart"/>
      <w:r>
        <w:rPr>
          <w:rFonts w:ascii="Times New Roman" w:hAnsi="Times New Roman" w:cs="Times New Roman"/>
        </w:rPr>
        <w:t>предлежание</w:t>
      </w:r>
      <w:proofErr w:type="spellEnd"/>
      <w:r>
        <w:rPr>
          <w:rFonts w:ascii="Times New Roman" w:hAnsi="Times New Roman" w:cs="Times New Roman"/>
        </w:rPr>
        <w:t xml:space="preserve"> головное. Сердцебиение плода ясное, ритмичное, 136 ударов в 1 мин. </w:t>
      </w:r>
    </w:p>
    <w:p w:rsidR="00C36247" w:rsidRDefault="00C36247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Задание.</w:t>
      </w:r>
    </w:p>
    <w:p w:rsidR="00C36247" w:rsidRDefault="00C36247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0266D4">
        <w:rPr>
          <w:rFonts w:ascii="Times New Roman" w:hAnsi="Times New Roman" w:cs="Times New Roman"/>
        </w:rPr>
        <w:t xml:space="preserve">Оцените положение, </w:t>
      </w:r>
      <w:proofErr w:type="spellStart"/>
      <w:r w:rsidR="000266D4">
        <w:rPr>
          <w:rFonts w:ascii="Times New Roman" w:hAnsi="Times New Roman" w:cs="Times New Roman"/>
        </w:rPr>
        <w:t>предлежание</w:t>
      </w:r>
      <w:proofErr w:type="spellEnd"/>
      <w:r w:rsidR="000266D4">
        <w:rPr>
          <w:rFonts w:ascii="Times New Roman" w:hAnsi="Times New Roman" w:cs="Times New Roman"/>
        </w:rPr>
        <w:t>, состояние плода.</w:t>
      </w:r>
    </w:p>
    <w:p w:rsidR="000266D4" w:rsidRDefault="000266D4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2.Подсчитайте предполагаемый срок родов.</w:t>
      </w:r>
    </w:p>
    <w:p w:rsidR="000266D4" w:rsidRDefault="000266D4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3.Дайте рекомендации по питанию для нормализации стула.</w:t>
      </w:r>
    </w:p>
    <w:p w:rsidR="000266D4" w:rsidRDefault="000266D4" w:rsidP="00B77F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№ 8</w:t>
      </w:r>
    </w:p>
    <w:p w:rsidR="000266D4" w:rsidRDefault="000266D4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женскую консультацию обратилась молодая женщина за консультацией, как вести менструальный календарь и использовать его для  предохранения от беременности.            </w:t>
      </w:r>
      <w:r w:rsidR="002F5843">
        <w:rPr>
          <w:rFonts w:ascii="Times New Roman" w:hAnsi="Times New Roman" w:cs="Times New Roman"/>
        </w:rPr>
        <w:t xml:space="preserve">Здорова. </w:t>
      </w:r>
      <w:r>
        <w:rPr>
          <w:rFonts w:ascii="Times New Roman" w:hAnsi="Times New Roman" w:cs="Times New Roman"/>
        </w:rPr>
        <w:t xml:space="preserve">Половой </w:t>
      </w:r>
      <w:r w:rsidR="002F5843">
        <w:rPr>
          <w:rFonts w:ascii="Times New Roman" w:hAnsi="Times New Roman" w:cs="Times New Roman"/>
        </w:rPr>
        <w:t>жизнью живет 3 месяца, замужем. Предохраняю</w:t>
      </w:r>
      <w:r w:rsidR="00A47C21">
        <w:rPr>
          <w:rFonts w:ascii="Times New Roman" w:hAnsi="Times New Roman" w:cs="Times New Roman"/>
        </w:rPr>
        <w:t xml:space="preserve">тся </w:t>
      </w:r>
      <w:r w:rsidR="002F5843">
        <w:rPr>
          <w:rFonts w:ascii="Times New Roman" w:hAnsi="Times New Roman" w:cs="Times New Roman"/>
        </w:rPr>
        <w:t>презервативами, но муж отказывается от этого способа.</w:t>
      </w:r>
    </w:p>
    <w:p w:rsidR="002F5843" w:rsidRDefault="002F5843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Задание.</w:t>
      </w:r>
    </w:p>
    <w:p w:rsidR="002F5843" w:rsidRDefault="002F5843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1.Научите ведению менструального календаря и подсчету менструального цикла, определению «опасных» дней.</w:t>
      </w:r>
    </w:p>
    <w:p w:rsidR="002F5843" w:rsidRDefault="002F5843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2.Предложите другие методы контрацепции для сохранения репродуктивного здоровья.</w:t>
      </w:r>
    </w:p>
    <w:p w:rsidR="002F5843" w:rsidRPr="000266D4" w:rsidRDefault="002F5843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3.Расскажите о планировании семьи.</w:t>
      </w:r>
    </w:p>
    <w:p w:rsidR="00DD54B0" w:rsidRDefault="00DD54B0" w:rsidP="00B77F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№ 9</w:t>
      </w:r>
    </w:p>
    <w:p w:rsidR="00DD54B0" w:rsidRDefault="00FF3783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женскую консультацию обратилась девушка 18 лет, студентка колледжа с жалобами на задержку менструации в течение 2 месяцев. Считает себя беременной, но рожать не хочет, так как с молодым человеком она поссорилась, а родители о беременности не знают.</w:t>
      </w:r>
    </w:p>
    <w:p w:rsidR="00FF3783" w:rsidRDefault="00FF3783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Задание.</w:t>
      </w:r>
    </w:p>
    <w:p w:rsidR="00FF3783" w:rsidRDefault="00FF3783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1.Расскажите о возможных осложнениях аборта.</w:t>
      </w:r>
    </w:p>
    <w:p w:rsidR="00FF3783" w:rsidRDefault="00FF3783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1D5AA8">
        <w:rPr>
          <w:rFonts w:ascii="Times New Roman" w:hAnsi="Times New Roman" w:cs="Times New Roman"/>
        </w:rPr>
        <w:t>Дайте понятие физиологические роды, периоды родов, родовые силы.</w:t>
      </w:r>
    </w:p>
    <w:p w:rsidR="001D5AA8" w:rsidRDefault="001D5AA8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3.Рекомендуйте решение других проблем.</w:t>
      </w:r>
    </w:p>
    <w:p w:rsidR="001D5AA8" w:rsidRDefault="001D5AA8" w:rsidP="00B77F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№ 10</w:t>
      </w:r>
    </w:p>
    <w:p w:rsidR="001D5AA8" w:rsidRDefault="001D5AA8" w:rsidP="00B77F0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В женскую консультацию обратилась беременная женщина  22 лет на сроке 6 недель. Беременность первая, планируемая, желанная. Со слов родственников узнала, что во время беременности </w:t>
      </w:r>
      <w:r w:rsidR="009F0C7F">
        <w:rPr>
          <w:rFonts w:ascii="Times New Roman" w:hAnsi="Times New Roman" w:cs="Times New Roman"/>
        </w:rPr>
        <w:t>часто развивается анемия. Желает получить рекомендации по ее профилактике.</w:t>
      </w:r>
    </w:p>
    <w:p w:rsidR="009F0C7F" w:rsidRDefault="009F0C7F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Задание.</w:t>
      </w:r>
    </w:p>
    <w:p w:rsidR="009F0C7F" w:rsidRDefault="009F0C7F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1.Расскажите о физиологических изменениях при беременности в системе крови.</w:t>
      </w:r>
    </w:p>
    <w:p w:rsidR="009F0C7F" w:rsidRDefault="009F0C7F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2.Назовите возможные последствия анемии для беременной и </w:t>
      </w:r>
      <w:r w:rsidR="00D54524">
        <w:rPr>
          <w:rFonts w:ascii="Times New Roman" w:hAnsi="Times New Roman" w:cs="Times New Roman"/>
        </w:rPr>
        <w:t>плода.</w:t>
      </w:r>
    </w:p>
    <w:p w:rsidR="00D54524" w:rsidRDefault="00D54524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3.Дайте рекомендации по питанию с целью профилактики анемии.</w:t>
      </w:r>
    </w:p>
    <w:p w:rsidR="00D54524" w:rsidRDefault="00D54524" w:rsidP="00B77F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№ 11</w:t>
      </w:r>
    </w:p>
    <w:p w:rsidR="00D54524" w:rsidRDefault="00D54524" w:rsidP="00B77F03">
      <w:pPr>
        <w:spacing w:after="0"/>
        <w:jc w:val="both"/>
        <w:rPr>
          <w:rFonts w:ascii="Times New Roman" w:hAnsi="Times New Roman" w:cs="Times New Roman"/>
        </w:rPr>
      </w:pPr>
      <w:r w:rsidRPr="00D54524">
        <w:rPr>
          <w:rFonts w:ascii="Times New Roman" w:hAnsi="Times New Roman" w:cs="Times New Roman"/>
        </w:rPr>
        <w:t>Родильница на 2 сутки</w:t>
      </w:r>
      <w:r>
        <w:rPr>
          <w:rFonts w:ascii="Times New Roman" w:hAnsi="Times New Roman" w:cs="Times New Roman"/>
        </w:rPr>
        <w:t xml:space="preserve"> после родов отмечает схваткообразные боли внизу живота, </w:t>
      </w:r>
      <w:proofErr w:type="spellStart"/>
      <w:r>
        <w:rPr>
          <w:rFonts w:ascii="Times New Roman" w:hAnsi="Times New Roman" w:cs="Times New Roman"/>
        </w:rPr>
        <w:t>нагрубание</w:t>
      </w:r>
      <w:proofErr w:type="spellEnd"/>
      <w:r>
        <w:rPr>
          <w:rFonts w:ascii="Times New Roman" w:hAnsi="Times New Roman" w:cs="Times New Roman"/>
        </w:rPr>
        <w:t xml:space="preserve"> молочных желез. Роды физиологические. Общее состояние удовлетворительное, пульс 72 в 1 мин</w:t>
      </w:r>
      <w:r w:rsidR="00B031D5">
        <w:rPr>
          <w:rFonts w:ascii="Times New Roman" w:hAnsi="Times New Roman" w:cs="Times New Roman"/>
        </w:rPr>
        <w:t xml:space="preserve">., удовлетворительного наполнения, ритмичный. АД 110/70 мм РТ ст. Т 36,7 градусов. Молочные железы плотные, умеренно болезненные, в небольшом количестве выделяется молоко. Дно матки на 4 см ниже пупка, она плотная, безболезненная. </w:t>
      </w:r>
      <w:proofErr w:type="spellStart"/>
      <w:r w:rsidR="00B031D5">
        <w:rPr>
          <w:rFonts w:ascii="Times New Roman" w:hAnsi="Times New Roman" w:cs="Times New Roman"/>
        </w:rPr>
        <w:t>Лохии</w:t>
      </w:r>
      <w:proofErr w:type="spellEnd"/>
      <w:r w:rsidR="00B031D5">
        <w:rPr>
          <w:rFonts w:ascii="Times New Roman" w:hAnsi="Times New Roman" w:cs="Times New Roman"/>
        </w:rPr>
        <w:t xml:space="preserve"> кровянистые, умеренные.</w:t>
      </w:r>
    </w:p>
    <w:p w:rsidR="00B031D5" w:rsidRDefault="00B031D5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Задание.</w:t>
      </w:r>
    </w:p>
    <w:p w:rsidR="00B031D5" w:rsidRDefault="00B031D5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1.Оцените состояние родильницы.</w:t>
      </w:r>
    </w:p>
    <w:p w:rsidR="00B031D5" w:rsidRDefault="00B031D5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2.</w:t>
      </w:r>
      <w:r w:rsidR="00192302">
        <w:rPr>
          <w:rFonts w:ascii="Times New Roman" w:hAnsi="Times New Roman" w:cs="Times New Roman"/>
        </w:rPr>
        <w:t>Охарактеризуйте течение послеродового периода.</w:t>
      </w:r>
    </w:p>
    <w:p w:rsidR="00192302" w:rsidRDefault="00192302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3.Обучите уходу за молочными железами с целью профилактики мастита.</w:t>
      </w:r>
    </w:p>
    <w:p w:rsidR="00192302" w:rsidRDefault="00192302" w:rsidP="00B77F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№ </w:t>
      </w:r>
      <w:r w:rsidR="00F307DD">
        <w:rPr>
          <w:rFonts w:ascii="Times New Roman" w:hAnsi="Times New Roman" w:cs="Times New Roman"/>
          <w:b/>
          <w:sz w:val="28"/>
          <w:szCs w:val="28"/>
        </w:rPr>
        <w:t>12</w:t>
      </w:r>
    </w:p>
    <w:p w:rsidR="00192302" w:rsidRPr="00D54524" w:rsidRDefault="00192302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патронажной медицинской сестре обратилась женщина 27 лет в послеродовом периоде. Роды первые 1,5 месяца назад. Кормит грудью без прикорма. Желает узнать о способах предупреждения беременности.</w:t>
      </w:r>
      <w:r w:rsidR="00F307DD">
        <w:rPr>
          <w:rFonts w:ascii="Times New Roman" w:hAnsi="Times New Roman" w:cs="Times New Roman"/>
        </w:rPr>
        <w:t xml:space="preserve"> Менструации еще не было.</w:t>
      </w:r>
    </w:p>
    <w:p w:rsidR="00F307DD" w:rsidRDefault="00F307DD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Задание.</w:t>
      </w:r>
    </w:p>
    <w:p w:rsidR="00D54524" w:rsidRDefault="00F307DD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1.Укажите продолжительность послеродового периода, основные процессы, происходящие в репродуктивной системе.</w:t>
      </w:r>
    </w:p>
    <w:p w:rsidR="00F307DD" w:rsidRDefault="00F307DD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2.Расскажите о методе лактационной аменореи.</w:t>
      </w:r>
    </w:p>
    <w:p w:rsidR="00F307DD" w:rsidRDefault="00F307DD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3.Предложите возможные методы контрацепции.</w:t>
      </w:r>
    </w:p>
    <w:p w:rsidR="00F307DD" w:rsidRPr="00551859" w:rsidRDefault="00F307DD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№ 13</w:t>
      </w:r>
    </w:p>
    <w:p w:rsidR="00F307DD" w:rsidRDefault="00F307DD" w:rsidP="00B77F03">
      <w:pPr>
        <w:spacing w:after="0"/>
        <w:jc w:val="both"/>
        <w:rPr>
          <w:rFonts w:ascii="Times New Roman" w:hAnsi="Times New Roman" w:cs="Times New Roman"/>
        </w:rPr>
      </w:pPr>
      <w:r w:rsidRPr="00F307DD">
        <w:rPr>
          <w:rFonts w:ascii="Times New Roman" w:hAnsi="Times New Roman" w:cs="Times New Roman"/>
        </w:rPr>
        <w:t xml:space="preserve">На прием обратилась </w:t>
      </w:r>
      <w:r>
        <w:rPr>
          <w:rFonts w:ascii="Times New Roman" w:hAnsi="Times New Roman" w:cs="Times New Roman"/>
        </w:rPr>
        <w:t>женщина 50 лет</w:t>
      </w:r>
      <w:r w:rsidR="008D5A9A">
        <w:rPr>
          <w:rFonts w:ascii="Times New Roman" w:hAnsi="Times New Roman" w:cs="Times New Roman"/>
        </w:rPr>
        <w:t xml:space="preserve"> с жалобами на повышенную потливость, приливы жара к голове, сердцебиение. В тече</w:t>
      </w:r>
      <w:r w:rsidR="002040B0">
        <w:rPr>
          <w:rFonts w:ascii="Times New Roman" w:hAnsi="Times New Roman" w:cs="Times New Roman"/>
        </w:rPr>
        <w:t>н</w:t>
      </w:r>
      <w:r w:rsidR="008D5A9A">
        <w:rPr>
          <w:rFonts w:ascii="Times New Roman" w:hAnsi="Times New Roman" w:cs="Times New Roman"/>
        </w:rPr>
        <w:t xml:space="preserve">ие </w:t>
      </w:r>
      <w:r w:rsidR="002040B0">
        <w:rPr>
          <w:rFonts w:ascii="Times New Roman" w:hAnsi="Times New Roman" w:cs="Times New Roman"/>
        </w:rPr>
        <w:t>последних двух лет менструации нерегулярные, последняя менструация 6 месяцев назад. Работает учителем старших классов, имеет большую нагрузку.</w:t>
      </w:r>
    </w:p>
    <w:p w:rsidR="002040B0" w:rsidRDefault="002040B0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Задание.</w:t>
      </w:r>
    </w:p>
    <w:p w:rsidR="002040B0" w:rsidRPr="00F307DD" w:rsidRDefault="002040B0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1.Определите,  в каком возрастном периоде находится женщина.</w:t>
      </w:r>
    </w:p>
    <w:p w:rsidR="00FF3783" w:rsidRDefault="002040B0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9F0C7F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еречислите его основные проявления.</w:t>
      </w:r>
    </w:p>
    <w:p w:rsidR="002040B0" w:rsidRDefault="002040B0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3.Дайте рекомендации по профилактике климактерического синдрома, которым может осложниться этот период.</w:t>
      </w:r>
    </w:p>
    <w:p w:rsidR="002040B0" w:rsidRDefault="002040B0" w:rsidP="006300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№ 14</w:t>
      </w:r>
    </w:p>
    <w:p w:rsidR="002040B0" w:rsidRDefault="002040B0" w:rsidP="006300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Вас пригласили в колледж провести для студентов беседу о методах контрацепции. Д</w:t>
      </w:r>
      <w:r w:rsidR="00FA530B">
        <w:rPr>
          <w:rFonts w:ascii="Times New Roman" w:hAnsi="Times New Roman" w:cs="Times New Roman"/>
        </w:rPr>
        <w:t>ля Вас студенты приготовили ря</w:t>
      </w:r>
      <w:r w:rsidR="006D4B31">
        <w:rPr>
          <w:rFonts w:ascii="Times New Roman" w:hAnsi="Times New Roman" w:cs="Times New Roman"/>
        </w:rPr>
        <w:t xml:space="preserve">д вопросов: 1) как действуют гормональные </w:t>
      </w:r>
      <w:proofErr w:type="spellStart"/>
      <w:r w:rsidR="006D4B31">
        <w:rPr>
          <w:rFonts w:ascii="Times New Roman" w:hAnsi="Times New Roman" w:cs="Times New Roman"/>
        </w:rPr>
        <w:t>контрацептивы</w:t>
      </w:r>
      <w:proofErr w:type="spellEnd"/>
      <w:r w:rsidR="00FA530B">
        <w:rPr>
          <w:rFonts w:ascii="Times New Roman" w:hAnsi="Times New Roman" w:cs="Times New Roman"/>
        </w:rPr>
        <w:t xml:space="preserve">; 2) как предохранить себя от заболеваний, передающихся половым путем; 3) что такое стерилизация? </w:t>
      </w:r>
    </w:p>
    <w:p w:rsidR="00FA530B" w:rsidRDefault="00FA530B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Задание.</w:t>
      </w:r>
    </w:p>
    <w:p w:rsidR="00FA530B" w:rsidRDefault="00FA530B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1.Составьте план беседы.</w:t>
      </w:r>
    </w:p>
    <w:p w:rsidR="00FA530B" w:rsidRDefault="00FA530B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2.Ответьте на заданные вопросы.</w:t>
      </w:r>
    </w:p>
    <w:p w:rsidR="00FA530B" w:rsidRDefault="00FA530B" w:rsidP="00B77F0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3.Обучите приему </w:t>
      </w:r>
      <w:proofErr w:type="gramStart"/>
      <w:r>
        <w:rPr>
          <w:rFonts w:ascii="Times New Roman" w:hAnsi="Times New Roman" w:cs="Times New Roman"/>
        </w:rPr>
        <w:t>гормональных</w:t>
      </w:r>
      <w:proofErr w:type="gramEnd"/>
      <w:r>
        <w:rPr>
          <w:rFonts w:ascii="Times New Roman" w:hAnsi="Times New Roman" w:cs="Times New Roman"/>
        </w:rPr>
        <w:t xml:space="preserve"> оральных </w:t>
      </w:r>
      <w:proofErr w:type="spellStart"/>
      <w:r>
        <w:rPr>
          <w:rFonts w:ascii="Times New Roman" w:hAnsi="Times New Roman" w:cs="Times New Roman"/>
        </w:rPr>
        <w:t>контрацептивов</w:t>
      </w:r>
      <w:proofErr w:type="spellEnd"/>
      <w:r>
        <w:rPr>
          <w:rFonts w:ascii="Times New Roman" w:hAnsi="Times New Roman" w:cs="Times New Roman"/>
        </w:rPr>
        <w:t>.</w:t>
      </w:r>
    </w:p>
    <w:p w:rsidR="006D4B31" w:rsidRDefault="006D4B31" w:rsidP="00B77F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№ 15</w:t>
      </w:r>
    </w:p>
    <w:p w:rsidR="006D4B31" w:rsidRPr="006D4B31" w:rsidRDefault="006D4B31" w:rsidP="0063009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Вас пригласили в колледж провести для студентов беседу о вреде аборта. </w:t>
      </w:r>
    </w:p>
    <w:p w:rsidR="006D4B31" w:rsidRDefault="006D4B31" w:rsidP="006300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Задание.</w:t>
      </w:r>
    </w:p>
    <w:p w:rsidR="006D4B31" w:rsidRDefault="004C764C" w:rsidP="006300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1.Составьте план</w:t>
      </w:r>
      <w:r w:rsidR="006D4B31">
        <w:rPr>
          <w:rFonts w:ascii="Times New Roman" w:hAnsi="Times New Roman" w:cs="Times New Roman"/>
        </w:rPr>
        <w:t xml:space="preserve"> беседы.</w:t>
      </w:r>
    </w:p>
    <w:p w:rsidR="006D4B31" w:rsidRDefault="006D4B31" w:rsidP="006300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2.Расскажите о репродуктивной функции женских половых органов.</w:t>
      </w:r>
    </w:p>
    <w:p w:rsidR="009A7F7E" w:rsidRPr="0063009E" w:rsidRDefault="006D4B31" w:rsidP="006300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4C764C">
        <w:rPr>
          <w:rFonts w:ascii="Times New Roman" w:hAnsi="Times New Roman" w:cs="Times New Roman"/>
        </w:rPr>
        <w:t>Дайте рекомендации по профилактике аборта для подростков.</w:t>
      </w:r>
    </w:p>
    <w:p w:rsidR="004C764C" w:rsidRDefault="004C764C" w:rsidP="006300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№ 16</w:t>
      </w:r>
    </w:p>
    <w:p w:rsidR="004C764C" w:rsidRDefault="004C764C" w:rsidP="006300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>Вас пригласили в школу для беседы со старшеклассниками – девушками на тему «Строение и функции репродуктивной системы».</w:t>
      </w:r>
    </w:p>
    <w:p w:rsidR="004C764C" w:rsidRDefault="004C764C" w:rsidP="006300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Задание.</w:t>
      </w:r>
    </w:p>
    <w:p w:rsidR="006D4B31" w:rsidRDefault="004C764C" w:rsidP="006300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1.Составьте план беседы.</w:t>
      </w:r>
    </w:p>
    <w:p w:rsidR="004C764C" w:rsidRDefault="004C764C" w:rsidP="006300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EE5FBD" w:rsidRPr="00EE5FBD">
        <w:rPr>
          <w:rFonts w:ascii="Times New Roman" w:hAnsi="Times New Roman" w:cs="Times New Roman"/>
        </w:rPr>
        <w:t xml:space="preserve"> </w:t>
      </w:r>
      <w:r w:rsidR="00EE5FBD">
        <w:rPr>
          <w:rFonts w:ascii="Times New Roman" w:hAnsi="Times New Roman" w:cs="Times New Roman"/>
        </w:rPr>
        <w:t>Обучите ведению менструального календаря и подсчету менструального цикла.</w:t>
      </w:r>
    </w:p>
    <w:p w:rsidR="00EE5FBD" w:rsidRPr="002040B0" w:rsidRDefault="00EE5FBD" w:rsidP="006300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3.Перечислите возможные факторы, влияющие на состояние репродуктивной системы.</w:t>
      </w:r>
    </w:p>
    <w:p w:rsidR="00B95B47" w:rsidRPr="002040B0" w:rsidRDefault="00B95B47" w:rsidP="0063009E">
      <w:pPr>
        <w:spacing w:after="0"/>
        <w:jc w:val="both"/>
        <w:rPr>
          <w:rFonts w:ascii="Times New Roman" w:hAnsi="Times New Roman" w:cs="Times New Roman"/>
        </w:rPr>
      </w:pPr>
    </w:p>
    <w:p w:rsidR="00F91C96" w:rsidRPr="00487D1D" w:rsidRDefault="00F91C96" w:rsidP="00487D1D">
      <w:pPr>
        <w:jc w:val="both"/>
        <w:rPr>
          <w:rFonts w:ascii="Times New Roman" w:hAnsi="Times New Roman" w:cs="Times New Roman"/>
        </w:rPr>
      </w:pPr>
    </w:p>
    <w:p w:rsidR="00487D1D" w:rsidRPr="003B1289" w:rsidRDefault="00487D1D" w:rsidP="005F3CC0">
      <w:pPr>
        <w:jc w:val="both"/>
        <w:rPr>
          <w:rFonts w:ascii="Times New Roman" w:hAnsi="Times New Roman" w:cs="Times New Roman"/>
        </w:rPr>
      </w:pPr>
    </w:p>
    <w:p w:rsidR="00F82FAB" w:rsidRPr="0021203E" w:rsidRDefault="00F82FAB" w:rsidP="0021203E">
      <w:pPr>
        <w:jc w:val="both"/>
        <w:rPr>
          <w:rFonts w:ascii="Times New Roman" w:hAnsi="Times New Roman" w:cs="Times New Roman"/>
        </w:rPr>
      </w:pPr>
    </w:p>
    <w:p w:rsidR="0021203E" w:rsidRPr="00D5635C" w:rsidRDefault="0021203E" w:rsidP="00D5635C">
      <w:pPr>
        <w:jc w:val="both"/>
        <w:rPr>
          <w:rFonts w:ascii="Times New Roman" w:hAnsi="Times New Roman" w:cs="Times New Roman"/>
        </w:rPr>
      </w:pPr>
    </w:p>
    <w:sectPr w:rsidR="0021203E" w:rsidRPr="00D5635C" w:rsidSect="00827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2B3EFF"/>
    <w:multiLevelType w:val="multilevel"/>
    <w:tmpl w:val="EC563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635C"/>
    <w:rsid w:val="0001696F"/>
    <w:rsid w:val="000266D4"/>
    <w:rsid w:val="000309ED"/>
    <w:rsid w:val="00051EAB"/>
    <w:rsid w:val="000647E7"/>
    <w:rsid w:val="0008060F"/>
    <w:rsid w:val="000D2D73"/>
    <w:rsid w:val="000D5D11"/>
    <w:rsid w:val="00100CF0"/>
    <w:rsid w:val="001028B4"/>
    <w:rsid w:val="001424A2"/>
    <w:rsid w:val="001511C0"/>
    <w:rsid w:val="00177BD9"/>
    <w:rsid w:val="00185036"/>
    <w:rsid w:val="00192302"/>
    <w:rsid w:val="001A47F5"/>
    <w:rsid w:val="001D5AA8"/>
    <w:rsid w:val="002040B0"/>
    <w:rsid w:val="0021203E"/>
    <w:rsid w:val="00217E4F"/>
    <w:rsid w:val="002200F2"/>
    <w:rsid w:val="00236EC7"/>
    <w:rsid w:val="002657B2"/>
    <w:rsid w:val="00265B50"/>
    <w:rsid w:val="002660A2"/>
    <w:rsid w:val="00273984"/>
    <w:rsid w:val="00286829"/>
    <w:rsid w:val="002A6834"/>
    <w:rsid w:val="002A698D"/>
    <w:rsid w:val="002B53D4"/>
    <w:rsid w:val="002B74B8"/>
    <w:rsid w:val="002C5F51"/>
    <w:rsid w:val="002E77D1"/>
    <w:rsid w:val="002F2C6C"/>
    <w:rsid w:val="002F3FD2"/>
    <w:rsid w:val="002F5843"/>
    <w:rsid w:val="00331ED8"/>
    <w:rsid w:val="00386E2B"/>
    <w:rsid w:val="00387BDB"/>
    <w:rsid w:val="003A0090"/>
    <w:rsid w:val="003A0DF2"/>
    <w:rsid w:val="003A1ACB"/>
    <w:rsid w:val="003B1289"/>
    <w:rsid w:val="003C39BF"/>
    <w:rsid w:val="003F786E"/>
    <w:rsid w:val="00440A27"/>
    <w:rsid w:val="00487D1D"/>
    <w:rsid w:val="004A4826"/>
    <w:rsid w:val="004C0455"/>
    <w:rsid w:val="004C764C"/>
    <w:rsid w:val="004D17FB"/>
    <w:rsid w:val="00551859"/>
    <w:rsid w:val="00551B23"/>
    <w:rsid w:val="00591B06"/>
    <w:rsid w:val="0059515E"/>
    <w:rsid w:val="005C540C"/>
    <w:rsid w:val="005E7242"/>
    <w:rsid w:val="005F0071"/>
    <w:rsid w:val="005F3CC0"/>
    <w:rsid w:val="005F7DF9"/>
    <w:rsid w:val="0063009E"/>
    <w:rsid w:val="00654AD3"/>
    <w:rsid w:val="00666308"/>
    <w:rsid w:val="00674BE0"/>
    <w:rsid w:val="006D4B31"/>
    <w:rsid w:val="006E5D26"/>
    <w:rsid w:val="006E70CB"/>
    <w:rsid w:val="006F3759"/>
    <w:rsid w:val="00701C78"/>
    <w:rsid w:val="00701E33"/>
    <w:rsid w:val="00736473"/>
    <w:rsid w:val="00740FBC"/>
    <w:rsid w:val="00744FD5"/>
    <w:rsid w:val="0077271D"/>
    <w:rsid w:val="007A7EEE"/>
    <w:rsid w:val="007E7D47"/>
    <w:rsid w:val="007F5733"/>
    <w:rsid w:val="00814F17"/>
    <w:rsid w:val="008275D8"/>
    <w:rsid w:val="00850605"/>
    <w:rsid w:val="00870F54"/>
    <w:rsid w:val="00877BE2"/>
    <w:rsid w:val="008901FC"/>
    <w:rsid w:val="008B3F65"/>
    <w:rsid w:val="008D5A9A"/>
    <w:rsid w:val="008E0E94"/>
    <w:rsid w:val="008E221D"/>
    <w:rsid w:val="0090188B"/>
    <w:rsid w:val="009031BB"/>
    <w:rsid w:val="009071D4"/>
    <w:rsid w:val="0092268E"/>
    <w:rsid w:val="0094112C"/>
    <w:rsid w:val="0095772F"/>
    <w:rsid w:val="00994D2A"/>
    <w:rsid w:val="009A2E3A"/>
    <w:rsid w:val="009A4AAC"/>
    <w:rsid w:val="009A7F7E"/>
    <w:rsid w:val="009B7041"/>
    <w:rsid w:val="009C7178"/>
    <w:rsid w:val="009F0C7F"/>
    <w:rsid w:val="00A0388C"/>
    <w:rsid w:val="00A24CA1"/>
    <w:rsid w:val="00A41C96"/>
    <w:rsid w:val="00A47092"/>
    <w:rsid w:val="00A47C21"/>
    <w:rsid w:val="00A63A6E"/>
    <w:rsid w:val="00A66003"/>
    <w:rsid w:val="00B031D5"/>
    <w:rsid w:val="00B658E3"/>
    <w:rsid w:val="00B663A6"/>
    <w:rsid w:val="00B77F03"/>
    <w:rsid w:val="00B8368C"/>
    <w:rsid w:val="00B85910"/>
    <w:rsid w:val="00B95B47"/>
    <w:rsid w:val="00BB608C"/>
    <w:rsid w:val="00BE10EA"/>
    <w:rsid w:val="00C06255"/>
    <w:rsid w:val="00C116B0"/>
    <w:rsid w:val="00C13D84"/>
    <w:rsid w:val="00C17251"/>
    <w:rsid w:val="00C32939"/>
    <w:rsid w:val="00C36247"/>
    <w:rsid w:val="00C41937"/>
    <w:rsid w:val="00C44E04"/>
    <w:rsid w:val="00C909D6"/>
    <w:rsid w:val="00CA1179"/>
    <w:rsid w:val="00CB7F50"/>
    <w:rsid w:val="00CD1343"/>
    <w:rsid w:val="00CD3C1D"/>
    <w:rsid w:val="00CE6B17"/>
    <w:rsid w:val="00D02BF6"/>
    <w:rsid w:val="00D0483B"/>
    <w:rsid w:val="00D16431"/>
    <w:rsid w:val="00D47BD5"/>
    <w:rsid w:val="00D54524"/>
    <w:rsid w:val="00D5635C"/>
    <w:rsid w:val="00D7036C"/>
    <w:rsid w:val="00D96919"/>
    <w:rsid w:val="00DC5F5C"/>
    <w:rsid w:val="00DD2943"/>
    <w:rsid w:val="00DD54B0"/>
    <w:rsid w:val="00E25087"/>
    <w:rsid w:val="00E30FA8"/>
    <w:rsid w:val="00E37D84"/>
    <w:rsid w:val="00E462A2"/>
    <w:rsid w:val="00E614F7"/>
    <w:rsid w:val="00E64F8B"/>
    <w:rsid w:val="00E655DA"/>
    <w:rsid w:val="00E7400A"/>
    <w:rsid w:val="00E7573A"/>
    <w:rsid w:val="00EC7750"/>
    <w:rsid w:val="00ED37B3"/>
    <w:rsid w:val="00EE1884"/>
    <w:rsid w:val="00EE5FBD"/>
    <w:rsid w:val="00EF2FD6"/>
    <w:rsid w:val="00F307DD"/>
    <w:rsid w:val="00F451BB"/>
    <w:rsid w:val="00F55C56"/>
    <w:rsid w:val="00F82FAB"/>
    <w:rsid w:val="00F91C96"/>
    <w:rsid w:val="00F95C30"/>
    <w:rsid w:val="00FA530B"/>
    <w:rsid w:val="00FA7BAA"/>
    <w:rsid w:val="00FC4D44"/>
    <w:rsid w:val="00FF3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7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A7BAA"/>
  </w:style>
  <w:style w:type="character" w:styleId="a4">
    <w:name w:val="Emphasis"/>
    <w:basedOn w:val="a0"/>
    <w:uiPriority w:val="20"/>
    <w:qFormat/>
    <w:rsid w:val="00FA7BAA"/>
    <w:rPr>
      <w:i/>
      <w:iCs/>
    </w:rPr>
  </w:style>
  <w:style w:type="character" w:styleId="a5">
    <w:name w:val="Strong"/>
    <w:basedOn w:val="a0"/>
    <w:uiPriority w:val="22"/>
    <w:qFormat/>
    <w:rsid w:val="00FA7BAA"/>
    <w:rPr>
      <w:b/>
      <w:bCs/>
    </w:rPr>
  </w:style>
  <w:style w:type="paragraph" w:styleId="3">
    <w:name w:val="Body Text 3"/>
    <w:basedOn w:val="a"/>
    <w:link w:val="30"/>
    <w:semiHidden/>
    <w:rsid w:val="00236EC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236E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8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0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7A096-2082-4F09-993D-1BEC1F13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3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2012-11-26T14:39:00Z</dcterms:created>
  <dcterms:modified xsi:type="dcterms:W3CDTF">2019-01-09T14:02:00Z</dcterms:modified>
</cp:coreProperties>
</file>